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BD" w:rsidRPr="00FA627D" w:rsidRDefault="00CE6880" w:rsidP="00CE6880">
      <w:pPr>
        <w:bidi/>
        <w:spacing w:line="400" w:lineRule="exact"/>
        <w:jc w:val="center"/>
        <w:rPr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FA627D">
        <w:rPr>
          <w:rFonts w:hint="cs"/>
          <w:b/>
          <w:bCs/>
          <w:sz w:val="28"/>
          <w:szCs w:val="28"/>
          <w:u w:val="single"/>
          <w:rtl/>
          <w:lang w:bidi="fa-IR"/>
        </w:rPr>
        <w:t>فرم اطلاعات لازم جهت تخصیص وب سایت برای برگزاری کنفرانس</w:t>
      </w:r>
    </w:p>
    <w:p w:rsidR="00CE6880" w:rsidRDefault="00CE6880" w:rsidP="00CE6880">
      <w:pPr>
        <w:bidi/>
        <w:spacing w:line="400" w:lineRule="exact"/>
        <w:rPr>
          <w:rtl/>
          <w:lang w:bidi="fa-IR"/>
        </w:rPr>
      </w:pPr>
    </w:p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عنوان کامل کنفرانس (برای کنفرانس های بین المللی به دو زبان فارسی و انگلیسی</w:t>
      </w:r>
      <w:r w:rsidR="009E264E" w:rsidRPr="00AE0C89">
        <w:rPr>
          <w:rFonts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چندمین دوره از کنفرانس می باشد.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برگزارکننده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نام و نام خانوادگی دبیر کنفرانس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آدرس پست الکترونیکی دبیر کنفرانس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نام و نام خانوادگی دبیر اجرایی</w:t>
      </w:r>
      <w:r w:rsidR="009E264E" w:rsidRPr="00AE0C89">
        <w:rPr>
          <w:rFonts w:hint="cs"/>
          <w:b/>
          <w:bCs/>
          <w:sz w:val="24"/>
          <w:szCs w:val="24"/>
          <w:rtl/>
          <w:lang w:bidi="fa-IR"/>
        </w:rPr>
        <w:t xml:space="preserve"> کنفرانس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نام و نام خانوادگی دبیر علمی کنفرانس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E6880" w:rsidRPr="00AE0C89" w:rsidRDefault="00CE6880" w:rsidP="00CE6880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اطلاعات تماس: شماره تلفن همراه / ثابت و پست الکترونیک جهت هماهنگی های لازم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E6880" w:rsidRPr="00AE0C89" w:rsidTr="00CE6880">
        <w:tc>
          <w:tcPr>
            <w:tcW w:w="9350" w:type="dxa"/>
          </w:tcPr>
          <w:p w:rsidR="00CE6880" w:rsidRPr="00AE0C89" w:rsidRDefault="00CE6880" w:rsidP="00CE6880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E0C8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تلفن همراه:                                                           تلفن ثابت:</w:t>
            </w:r>
          </w:p>
          <w:p w:rsidR="00CE6880" w:rsidRPr="00AE0C89" w:rsidRDefault="00CE6880" w:rsidP="00CE6880">
            <w:pPr>
              <w:spacing w:line="400" w:lineRule="exact"/>
              <w:rPr>
                <w:b/>
                <w:bCs/>
                <w:sz w:val="24"/>
                <w:szCs w:val="24"/>
                <w:lang w:bidi="fa-IR"/>
              </w:rPr>
            </w:pPr>
            <w:r w:rsidRPr="00AE0C89">
              <w:rPr>
                <w:b/>
                <w:bCs/>
                <w:sz w:val="24"/>
                <w:szCs w:val="24"/>
                <w:lang w:bidi="fa-IR"/>
              </w:rPr>
              <w:t>E-</w:t>
            </w:r>
            <w:proofErr w:type="spellStart"/>
            <w:r w:rsidRPr="00AE0C89">
              <w:rPr>
                <w:b/>
                <w:bCs/>
                <w:sz w:val="24"/>
                <w:szCs w:val="24"/>
                <w:lang w:bidi="fa-IR"/>
              </w:rPr>
              <w:t>mial</w:t>
            </w:r>
            <w:proofErr w:type="spellEnd"/>
            <w:r w:rsidRPr="00AE0C89">
              <w:rPr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</w:tbl>
    <w:p w:rsidR="009A1691" w:rsidRPr="00AE0C89" w:rsidRDefault="009A1691" w:rsidP="009A1691">
      <w:pPr>
        <w:pStyle w:val="ListParagraph"/>
        <w:bidi/>
        <w:spacing w:line="400" w:lineRule="exact"/>
        <w:rPr>
          <w:b/>
          <w:bCs/>
          <w:sz w:val="24"/>
          <w:szCs w:val="24"/>
          <w:lang w:bidi="fa-IR"/>
        </w:rPr>
      </w:pPr>
    </w:p>
    <w:p w:rsidR="009A1691" w:rsidRPr="00AE0C89" w:rsidRDefault="009A1691" w:rsidP="009A1691">
      <w:pPr>
        <w:pStyle w:val="ListParagraph"/>
        <w:bidi/>
        <w:spacing w:line="400" w:lineRule="exact"/>
        <w:rPr>
          <w:b/>
          <w:bCs/>
          <w:sz w:val="24"/>
          <w:szCs w:val="24"/>
          <w:lang w:bidi="fa-IR"/>
        </w:rPr>
      </w:pPr>
    </w:p>
    <w:p w:rsidR="00CE6880" w:rsidRPr="00AE0C89" w:rsidRDefault="009E264E" w:rsidP="009A1691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مکان برگزاری کنفرانس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A1691" w:rsidRPr="00AE0C89" w:rsidTr="009A1691">
        <w:tc>
          <w:tcPr>
            <w:tcW w:w="9350" w:type="dxa"/>
          </w:tcPr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A1691" w:rsidRPr="00AE0C89" w:rsidRDefault="009E264E" w:rsidP="009A1691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 xml:space="preserve">زمان برگزاری کنفرانس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A1691" w:rsidRPr="00AE0C89" w:rsidTr="009A1691">
        <w:tc>
          <w:tcPr>
            <w:tcW w:w="9350" w:type="dxa"/>
          </w:tcPr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A1691" w:rsidRPr="00AE0C89" w:rsidRDefault="009E264E" w:rsidP="009A1691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 xml:space="preserve">حامیان کنفرانس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A1691" w:rsidRPr="00AE0C89" w:rsidTr="009A1691">
        <w:tc>
          <w:tcPr>
            <w:tcW w:w="9350" w:type="dxa"/>
          </w:tcPr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A1691" w:rsidRPr="00AE0C89" w:rsidRDefault="009A1691" w:rsidP="009A1691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 xml:space="preserve">نوع کنفرانس: بین المللی / ملی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A1691" w:rsidRPr="00AE0C89" w:rsidTr="009A1691">
        <w:tc>
          <w:tcPr>
            <w:tcW w:w="9350" w:type="dxa"/>
          </w:tcPr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A1691" w:rsidRPr="00AE0C89" w:rsidRDefault="009A1691" w:rsidP="009A1691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مشخصات اعضای کمیته علمی و وابستگی سازمانی ایش</w:t>
      </w:r>
      <w:r w:rsidR="00EF6F72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Pr="00AE0C89">
        <w:rPr>
          <w:rFonts w:hint="cs"/>
          <w:b/>
          <w:bCs/>
          <w:sz w:val="24"/>
          <w:szCs w:val="24"/>
          <w:rtl/>
          <w:lang w:bidi="fa-IR"/>
        </w:rPr>
        <w:t>ان (حداقل 5 مورد)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A1691" w:rsidRPr="00AE0C89" w:rsidTr="009A1691">
        <w:tc>
          <w:tcPr>
            <w:tcW w:w="9350" w:type="dxa"/>
          </w:tcPr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9A1691" w:rsidRPr="00AE0C89" w:rsidRDefault="009A1691" w:rsidP="009A1691">
            <w:pPr>
              <w:bidi/>
              <w:spacing w:line="400" w:lineRule="exac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A1691" w:rsidRPr="00AE0C89" w:rsidRDefault="009A1691" w:rsidP="009A1691">
      <w:pPr>
        <w:pStyle w:val="ListParagraph"/>
        <w:numPr>
          <w:ilvl w:val="0"/>
          <w:numId w:val="1"/>
        </w:numPr>
        <w:bidi/>
        <w:spacing w:line="400" w:lineRule="exact"/>
        <w:rPr>
          <w:b/>
          <w:bCs/>
          <w:sz w:val="24"/>
          <w:szCs w:val="24"/>
          <w:lang w:bidi="fa-IR"/>
        </w:rPr>
      </w:pPr>
      <w:r w:rsidRPr="00AE0C89">
        <w:rPr>
          <w:rFonts w:hint="cs"/>
          <w:b/>
          <w:bCs/>
          <w:sz w:val="24"/>
          <w:szCs w:val="24"/>
          <w:rtl/>
          <w:lang w:bidi="fa-IR"/>
        </w:rPr>
        <w:t>مشخصات داوران و وابستگی ایشان (حداقل 5 مورد)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A1691" w:rsidRPr="00AE0C89" w:rsidTr="009A1691">
        <w:tc>
          <w:tcPr>
            <w:tcW w:w="9350" w:type="dxa"/>
          </w:tcPr>
          <w:p w:rsidR="009A1691" w:rsidRPr="00AE0C89" w:rsidRDefault="009A1691" w:rsidP="009A1691">
            <w:pPr>
              <w:bidi/>
              <w:spacing w:line="400" w:lineRule="exact"/>
              <w:rPr>
                <w:sz w:val="28"/>
                <w:szCs w:val="28"/>
                <w:rtl/>
                <w:lang w:bidi="fa-IR"/>
              </w:rPr>
            </w:pPr>
          </w:p>
          <w:p w:rsidR="009A1691" w:rsidRPr="00AE0C89" w:rsidRDefault="009A1691" w:rsidP="009A1691">
            <w:pPr>
              <w:bidi/>
              <w:spacing w:line="400" w:lineRule="exact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9A1691" w:rsidRDefault="009A1691" w:rsidP="009A1691">
      <w:pPr>
        <w:bidi/>
        <w:spacing w:line="400" w:lineRule="exact"/>
        <w:ind w:left="360"/>
        <w:rPr>
          <w:rtl/>
          <w:lang w:bidi="fa-IR"/>
        </w:rPr>
      </w:pPr>
    </w:p>
    <w:sectPr w:rsidR="009A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2CAE"/>
    <w:multiLevelType w:val="hybridMultilevel"/>
    <w:tmpl w:val="E1FE8DEC"/>
    <w:lvl w:ilvl="0" w:tplc="55842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80"/>
    <w:rsid w:val="00175F4B"/>
    <w:rsid w:val="002A1FE2"/>
    <w:rsid w:val="00662C46"/>
    <w:rsid w:val="009A1691"/>
    <w:rsid w:val="009E264E"/>
    <w:rsid w:val="00AE0C89"/>
    <w:rsid w:val="00CB4091"/>
    <w:rsid w:val="00CE6880"/>
    <w:rsid w:val="00D60ABD"/>
    <w:rsid w:val="00EF6F72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828B03F4-6345-4D36-A64C-4200A84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80"/>
    <w:pPr>
      <w:ind w:left="720"/>
      <w:contextualSpacing/>
    </w:pPr>
  </w:style>
  <w:style w:type="table" w:styleId="TableGrid">
    <w:name w:val="Table Grid"/>
    <w:basedOn w:val="TableNormal"/>
    <w:uiPriority w:val="39"/>
    <w:rsid w:val="00CE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AA33-313E-43DB-803A-1D8C5DB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KHU-User</cp:lastModifiedBy>
  <cp:revision>2</cp:revision>
  <cp:lastPrinted>2015-06-14T07:44:00Z</cp:lastPrinted>
  <dcterms:created xsi:type="dcterms:W3CDTF">2019-12-14T09:40:00Z</dcterms:created>
  <dcterms:modified xsi:type="dcterms:W3CDTF">2019-12-14T09:40:00Z</dcterms:modified>
</cp:coreProperties>
</file>